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EA" w:rsidRPr="007044EA" w:rsidRDefault="007044EA" w:rsidP="00704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044EA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Ульяновской межрайонной природоохранной прокуратурой организован и проведен «импровизированный гражданский судебный процесс» с участием студентов.</w:t>
      </w:r>
    </w:p>
    <w:p w:rsidR="007044EA" w:rsidRPr="007044EA" w:rsidRDefault="007044EA" w:rsidP="007044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7044EA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Ульяновской межрайонной природоохранной прокуратурой проведен учебный гражданский судебный процесс со студентами Федерального государственного бюджетного учреждения высшего образования «Ульяновский государственный педагогический университет им. И.Н. Ульянова».</w:t>
      </w:r>
    </w:p>
    <w:p w:rsidR="007044EA" w:rsidRPr="007044EA" w:rsidRDefault="007044EA" w:rsidP="007044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7044EA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Целью мероприятия является наглядное обучение молодых людей юридической грамотности, в частности ознакомление с отдельными нормами экологического и процессуального законодательства.</w:t>
      </w:r>
    </w:p>
    <w:p w:rsidR="007044EA" w:rsidRPr="007044EA" w:rsidRDefault="007044EA" w:rsidP="007044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7044EA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Сотрудники Ульяновской межрайонной природоохранной прокуратуры приняли активное участие в подготовке команд к «импровизированному процессу», провели для учащихся курс семинаров об основах права, о тактике и методике предъявления доказательств, искусстве речи на суде.</w:t>
      </w:r>
    </w:p>
    <w:p w:rsidR="007044EA" w:rsidRPr="007044EA" w:rsidRDefault="007044EA" w:rsidP="007044E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7044EA">
        <w:rPr>
          <w:rFonts w:ascii="Roboto" w:eastAsia="Times New Roman" w:hAnsi="Roboto" w:cs="Arial"/>
          <w:color w:val="000000"/>
          <w:sz w:val="24"/>
          <w:szCs w:val="24"/>
          <w:lang w:eastAsia="ru-RU"/>
        </w:rPr>
        <w:t>В процессе проведения заседания студенты продемонстрировали прекрасную подготовку, что позволило процессу стать захватывающим зрелищем, а самим ребятам – почувствовать настоящий правовой азарт.</w:t>
      </w:r>
    </w:p>
    <w:p w:rsidR="007044EA" w:rsidRPr="007044EA" w:rsidRDefault="007044EA" w:rsidP="00704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044E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044EA" w:rsidRPr="007044EA" w:rsidRDefault="007044EA" w:rsidP="007044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044E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7044E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7044E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7044EA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416398" w:rsidRPr="007044EA" w:rsidRDefault="00416398" w:rsidP="007044EA">
      <w:pPr>
        <w:rPr>
          <w:szCs w:val="24"/>
        </w:rPr>
      </w:pPr>
    </w:p>
    <w:sectPr w:rsidR="00416398" w:rsidRPr="007044EA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614" w:rsidRDefault="00F73614" w:rsidP="001A6E4E">
      <w:pPr>
        <w:spacing w:after="0" w:line="240" w:lineRule="auto"/>
      </w:pPr>
      <w:r>
        <w:separator/>
      </w:r>
    </w:p>
  </w:endnote>
  <w:endnote w:type="continuationSeparator" w:id="1">
    <w:p w:rsidR="00F73614" w:rsidRDefault="00F73614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F73614">
    <w:pPr>
      <w:pStyle w:val="aa"/>
      <w:jc w:val="center"/>
    </w:pPr>
  </w:p>
  <w:p w:rsidR="003F6574" w:rsidRDefault="00F736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614" w:rsidRDefault="00F73614" w:rsidP="001A6E4E">
      <w:pPr>
        <w:spacing w:after="0" w:line="240" w:lineRule="auto"/>
      </w:pPr>
      <w:r>
        <w:separator/>
      </w:r>
    </w:p>
  </w:footnote>
  <w:footnote w:type="continuationSeparator" w:id="1">
    <w:p w:rsidR="00F73614" w:rsidRDefault="00F73614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F73614">
    <w:pPr>
      <w:pStyle w:val="a8"/>
      <w:jc w:val="center"/>
    </w:pPr>
  </w:p>
  <w:p w:rsidR="003F6574" w:rsidRDefault="00F7361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87DFD"/>
    <w:rsid w:val="00091C14"/>
    <w:rsid w:val="00092C64"/>
    <w:rsid w:val="000C19AE"/>
    <w:rsid w:val="000C1DDC"/>
    <w:rsid w:val="000C4946"/>
    <w:rsid w:val="000D0310"/>
    <w:rsid w:val="000E0409"/>
    <w:rsid w:val="000E60A8"/>
    <w:rsid w:val="000F3E1B"/>
    <w:rsid w:val="0010705B"/>
    <w:rsid w:val="00134811"/>
    <w:rsid w:val="00142C7C"/>
    <w:rsid w:val="001768FB"/>
    <w:rsid w:val="0019073B"/>
    <w:rsid w:val="001A6E4E"/>
    <w:rsid w:val="001B58FC"/>
    <w:rsid w:val="001E656E"/>
    <w:rsid w:val="001E7A3F"/>
    <w:rsid w:val="001E7FEE"/>
    <w:rsid w:val="00214E27"/>
    <w:rsid w:val="00233E44"/>
    <w:rsid w:val="00243440"/>
    <w:rsid w:val="00243696"/>
    <w:rsid w:val="00263709"/>
    <w:rsid w:val="002708F1"/>
    <w:rsid w:val="00273AA0"/>
    <w:rsid w:val="002747BC"/>
    <w:rsid w:val="00286D67"/>
    <w:rsid w:val="002949DC"/>
    <w:rsid w:val="002A15A0"/>
    <w:rsid w:val="002A3C48"/>
    <w:rsid w:val="002A4040"/>
    <w:rsid w:val="002C73F8"/>
    <w:rsid w:val="002D20AE"/>
    <w:rsid w:val="002D5351"/>
    <w:rsid w:val="00303B41"/>
    <w:rsid w:val="003071C3"/>
    <w:rsid w:val="003478DF"/>
    <w:rsid w:val="00383A46"/>
    <w:rsid w:val="00393FD8"/>
    <w:rsid w:val="003C3E0C"/>
    <w:rsid w:val="003D4882"/>
    <w:rsid w:val="003E4B6F"/>
    <w:rsid w:val="0040247B"/>
    <w:rsid w:val="0040616A"/>
    <w:rsid w:val="004134DB"/>
    <w:rsid w:val="00416398"/>
    <w:rsid w:val="00416934"/>
    <w:rsid w:val="004270D8"/>
    <w:rsid w:val="00427174"/>
    <w:rsid w:val="00430F15"/>
    <w:rsid w:val="004524EC"/>
    <w:rsid w:val="004672FC"/>
    <w:rsid w:val="00475723"/>
    <w:rsid w:val="00495F5A"/>
    <w:rsid w:val="004B5596"/>
    <w:rsid w:val="004F0B99"/>
    <w:rsid w:val="005156CE"/>
    <w:rsid w:val="00526213"/>
    <w:rsid w:val="0053587D"/>
    <w:rsid w:val="00542FD7"/>
    <w:rsid w:val="00546A63"/>
    <w:rsid w:val="0055074B"/>
    <w:rsid w:val="005674FD"/>
    <w:rsid w:val="00572103"/>
    <w:rsid w:val="005758EA"/>
    <w:rsid w:val="005A0C2B"/>
    <w:rsid w:val="005B4B65"/>
    <w:rsid w:val="005B5614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5A46"/>
    <w:rsid w:val="0061764B"/>
    <w:rsid w:val="0062170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B486B"/>
    <w:rsid w:val="006D27FC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51B30"/>
    <w:rsid w:val="00773427"/>
    <w:rsid w:val="0078034C"/>
    <w:rsid w:val="00785DC8"/>
    <w:rsid w:val="00794049"/>
    <w:rsid w:val="007B3087"/>
    <w:rsid w:val="007C2E58"/>
    <w:rsid w:val="007D6A9A"/>
    <w:rsid w:val="00817D06"/>
    <w:rsid w:val="00832E0C"/>
    <w:rsid w:val="00840AC6"/>
    <w:rsid w:val="00841D7E"/>
    <w:rsid w:val="00843A70"/>
    <w:rsid w:val="00861C93"/>
    <w:rsid w:val="00863FA4"/>
    <w:rsid w:val="00864345"/>
    <w:rsid w:val="00871CCA"/>
    <w:rsid w:val="008C0E64"/>
    <w:rsid w:val="008E14FF"/>
    <w:rsid w:val="008F2915"/>
    <w:rsid w:val="0090361E"/>
    <w:rsid w:val="0091013C"/>
    <w:rsid w:val="00920394"/>
    <w:rsid w:val="0093456A"/>
    <w:rsid w:val="0093788E"/>
    <w:rsid w:val="00941945"/>
    <w:rsid w:val="009441C2"/>
    <w:rsid w:val="009529CD"/>
    <w:rsid w:val="00986B31"/>
    <w:rsid w:val="0098758A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910D8"/>
    <w:rsid w:val="00B963F4"/>
    <w:rsid w:val="00B96878"/>
    <w:rsid w:val="00BA30F0"/>
    <w:rsid w:val="00BA7B60"/>
    <w:rsid w:val="00BC09C2"/>
    <w:rsid w:val="00BD1B8B"/>
    <w:rsid w:val="00BE0979"/>
    <w:rsid w:val="00BE76E8"/>
    <w:rsid w:val="00BF7C4A"/>
    <w:rsid w:val="00C0329A"/>
    <w:rsid w:val="00C51879"/>
    <w:rsid w:val="00C702F2"/>
    <w:rsid w:val="00C705D1"/>
    <w:rsid w:val="00C77FA0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A3963"/>
    <w:rsid w:val="00DB6C31"/>
    <w:rsid w:val="00DE0F94"/>
    <w:rsid w:val="00DE2B1E"/>
    <w:rsid w:val="00E657F1"/>
    <w:rsid w:val="00E777A1"/>
    <w:rsid w:val="00EA0F1F"/>
    <w:rsid w:val="00EA4868"/>
    <w:rsid w:val="00EB3A98"/>
    <w:rsid w:val="00EE20ED"/>
    <w:rsid w:val="00EE6188"/>
    <w:rsid w:val="00F02D94"/>
    <w:rsid w:val="00F7361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114</cp:revision>
  <dcterms:created xsi:type="dcterms:W3CDTF">2023-03-24T08:58:00Z</dcterms:created>
  <dcterms:modified xsi:type="dcterms:W3CDTF">2024-04-23T06:11:00Z</dcterms:modified>
</cp:coreProperties>
</file>